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00" w:rsidRDefault="00561D00" w:rsidP="007E4F21">
      <w:pPr>
        <w:spacing w:before="100" w:beforeAutospacing="1" w:after="100" w:afterAutospacing="1" w:line="34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561D00" w:rsidRDefault="00561D00" w:rsidP="007E4F21">
      <w:pPr>
        <w:spacing w:before="100" w:beforeAutospacing="1" w:after="100" w:afterAutospacing="1" w:line="34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485D24" w:rsidRPr="00485D24" w:rsidRDefault="00485D24" w:rsidP="00485D24">
      <w:pPr>
        <w:tabs>
          <w:tab w:val="left" w:pos="9923"/>
        </w:tabs>
        <w:spacing w:before="100" w:beforeAutospacing="1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485D24">
        <w:rPr>
          <w:rFonts w:ascii="Times New Roman" w:hAnsi="Times New Roman" w:cs="Times New Roman"/>
          <w:b/>
          <w:bCs/>
          <w:iCs/>
          <w:sz w:val="44"/>
          <w:szCs w:val="44"/>
          <w:highlight w:val="yellow"/>
          <w:u w:val="single"/>
        </w:rPr>
        <w:t>Победители конкурса на занятие вакантных административных государственных должностей  в Управление  государственных доходов  по Алатаускому району  г.Алматы</w:t>
      </w:r>
    </w:p>
    <w:p w:rsidR="006E4FBA" w:rsidRPr="00485D24" w:rsidRDefault="006E4FBA" w:rsidP="006E4F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61D00" w:rsidRPr="00561D00" w:rsidRDefault="00561D00" w:rsidP="006E4F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F1086" w:rsidRPr="00866389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="3384" w:tblpY="149"/>
        <w:tblW w:w="6204" w:type="dxa"/>
        <w:tblLook w:val="04A0"/>
      </w:tblPr>
      <w:tblGrid>
        <w:gridCol w:w="817"/>
        <w:gridCol w:w="5387"/>
      </w:tblGrid>
      <w:tr w:rsidR="003F1086" w:rsidRPr="006E4FBA" w:rsidTr="005A044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6" w:rsidRPr="006E4FBA" w:rsidRDefault="003F1086" w:rsidP="005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6" w:rsidRPr="006E4FBA" w:rsidRDefault="003F1086" w:rsidP="005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3F1086" w:rsidRPr="006E4FBA" w:rsidTr="005A044A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6" w:rsidRPr="00C357D3" w:rsidRDefault="003F1086" w:rsidP="005A0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6" w:rsidRPr="00485D24" w:rsidRDefault="00485D24" w:rsidP="00485D24">
            <w:pPr>
              <w:pStyle w:val="a7"/>
              <w:rPr>
                <w:color w:val="000000"/>
                <w:sz w:val="28"/>
                <w:szCs w:val="28"/>
              </w:rPr>
            </w:pPr>
            <w:r w:rsidRPr="00485D24">
              <w:rPr>
                <w:b w:val="0"/>
                <w:sz w:val="28"/>
                <w:szCs w:val="28"/>
                <w:lang w:val="kk-KZ"/>
              </w:rPr>
              <w:t>Исаев Серик Жумабекович</w:t>
            </w:r>
          </w:p>
        </w:tc>
      </w:tr>
    </w:tbl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1086" w:rsidRPr="00866389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sectPr w:rsidR="003F1086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141"/>
  <w:characterSpacingControl w:val="doNotCompress"/>
  <w:compat>
    <w:useFELayout/>
  </w:compat>
  <w:rsids>
    <w:rsidRoot w:val="00E14DA5"/>
    <w:rsid w:val="000A6AC5"/>
    <w:rsid w:val="000A7EF0"/>
    <w:rsid w:val="000C1CB0"/>
    <w:rsid w:val="000F0A74"/>
    <w:rsid w:val="001055F7"/>
    <w:rsid w:val="00182B05"/>
    <w:rsid w:val="001E6424"/>
    <w:rsid w:val="00205927"/>
    <w:rsid w:val="00254850"/>
    <w:rsid w:val="002C10C8"/>
    <w:rsid w:val="003055CE"/>
    <w:rsid w:val="00367576"/>
    <w:rsid w:val="0037310B"/>
    <w:rsid w:val="003A3BFA"/>
    <w:rsid w:val="003B5ADF"/>
    <w:rsid w:val="003E47A6"/>
    <w:rsid w:val="003F1086"/>
    <w:rsid w:val="004273CA"/>
    <w:rsid w:val="0044098C"/>
    <w:rsid w:val="00485D24"/>
    <w:rsid w:val="004F1EB1"/>
    <w:rsid w:val="00561D00"/>
    <w:rsid w:val="0059073D"/>
    <w:rsid w:val="006E4FBA"/>
    <w:rsid w:val="00714F8D"/>
    <w:rsid w:val="007C613B"/>
    <w:rsid w:val="007E2916"/>
    <w:rsid w:val="007E4F21"/>
    <w:rsid w:val="00866389"/>
    <w:rsid w:val="0087487D"/>
    <w:rsid w:val="00882793"/>
    <w:rsid w:val="008B35F9"/>
    <w:rsid w:val="00925492"/>
    <w:rsid w:val="009D0DDC"/>
    <w:rsid w:val="009D24AF"/>
    <w:rsid w:val="00A120D5"/>
    <w:rsid w:val="00A74333"/>
    <w:rsid w:val="00AC35FB"/>
    <w:rsid w:val="00B2401E"/>
    <w:rsid w:val="00B828DC"/>
    <w:rsid w:val="00BE512D"/>
    <w:rsid w:val="00BF53B6"/>
    <w:rsid w:val="00C010FD"/>
    <w:rsid w:val="00C81310"/>
    <w:rsid w:val="00C82C05"/>
    <w:rsid w:val="00CD34F0"/>
    <w:rsid w:val="00D279C4"/>
    <w:rsid w:val="00DA3798"/>
    <w:rsid w:val="00DD7AAF"/>
    <w:rsid w:val="00E14DA5"/>
    <w:rsid w:val="00E37486"/>
    <w:rsid w:val="00E52140"/>
    <w:rsid w:val="00E67698"/>
    <w:rsid w:val="00EE3F8C"/>
    <w:rsid w:val="00F355A5"/>
    <w:rsid w:val="00F4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205927"/>
    <w:rPr>
      <w:i/>
      <w:iCs/>
    </w:rPr>
  </w:style>
  <w:style w:type="paragraph" w:styleId="2">
    <w:name w:val="Body Text Indent 2"/>
    <w:basedOn w:val="a"/>
    <w:link w:val="20"/>
    <w:rsid w:val="003E47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E47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itle"/>
    <w:basedOn w:val="a"/>
    <w:link w:val="a8"/>
    <w:qFormat/>
    <w:rsid w:val="003E4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3E47A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3F108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fdgnh</dc:creator>
  <cp:lastModifiedBy>Рахимова Рауан Рахимовна</cp:lastModifiedBy>
  <cp:revision>5</cp:revision>
  <dcterms:created xsi:type="dcterms:W3CDTF">2016-10-12T09:36:00Z</dcterms:created>
  <dcterms:modified xsi:type="dcterms:W3CDTF">2016-10-18T05:09:00Z</dcterms:modified>
</cp:coreProperties>
</file>